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3"/>
        <w:gridCol w:w="1205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B98DE0B" w14:textId="078A87B4" w:rsidR="003759CE" w:rsidRDefault="003759CE" w:rsidP="00482F64">
            <w:pPr>
              <w:pStyle w:val="TableParagraph"/>
              <w:spacing w:before="3"/>
              <w:ind w:right="97"/>
              <w:jc w:val="center"/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</w:p>
          <w:p w14:paraId="6884CB0C" w14:textId="496E7036" w:rsidR="00482F64" w:rsidRPr="00345D1F" w:rsidRDefault="00482F64" w:rsidP="00482F64">
            <w:pPr>
              <w:pStyle w:val="TableParagraph"/>
              <w:spacing w:before="3"/>
              <w:ind w:right="97"/>
              <w:jc w:val="center"/>
              <w:rPr>
                <w:rFonts w:eastAsia="Calibri" w:cs="Calibri"/>
                <w:i/>
                <w:iCs/>
                <w:lang w:val="it-IT"/>
              </w:rPr>
            </w:pPr>
            <w:r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SUPPORTO AL COORDINAMENTO E REFERENTE PER LA VALUTAZIONE</w:t>
            </w:r>
          </w:p>
          <w:p w14:paraId="4FAC587A" w14:textId="77777777" w:rsidR="008F11DD" w:rsidRDefault="008F11DD" w:rsidP="008F11DD">
            <w:pPr>
              <w:spacing w:before="36"/>
              <w:ind w:left="102"/>
              <w:jc w:val="both"/>
              <w:rPr>
                <w:b/>
                <w:spacing w:val="-2"/>
              </w:rPr>
            </w:pPr>
          </w:p>
          <w:p w14:paraId="3AC91F39" w14:textId="77777777" w:rsidR="009D5335" w:rsidRPr="009D5335" w:rsidRDefault="009D5335" w:rsidP="009D5335">
            <w:pPr>
              <w:ind w:left="102"/>
              <w:jc w:val="both"/>
              <w:rPr>
                <w:sz w:val="24"/>
                <w:szCs w:val="24"/>
                <w:lang w:eastAsia="en-US"/>
              </w:rPr>
            </w:pPr>
            <w:r w:rsidRPr="009D5335">
              <w:rPr>
                <w:b/>
                <w:sz w:val="24"/>
                <w:szCs w:val="24"/>
                <w:lang w:eastAsia="en-US"/>
              </w:rPr>
              <w:t>CUP:</w:t>
            </w:r>
            <w:r w:rsidRPr="009D5335">
              <w:rPr>
                <w:b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9D5335">
              <w:rPr>
                <w:rFonts w:ascii="Titillium Web" w:hAnsi="Titillium Web"/>
                <w:color w:val="1A1A1A"/>
                <w:sz w:val="22"/>
                <w:szCs w:val="22"/>
                <w:shd w:val="clear" w:color="auto" w:fill="FFFFFF"/>
                <w:lang w:eastAsia="en-US"/>
              </w:rPr>
              <w:t>C64D26002020007</w:t>
            </w:r>
          </w:p>
          <w:p w14:paraId="50BFA36D" w14:textId="77777777" w:rsidR="009D5335" w:rsidRPr="009D5335" w:rsidRDefault="009D5335" w:rsidP="009D5335">
            <w:pPr>
              <w:spacing w:before="40"/>
              <w:ind w:left="102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9D5335">
              <w:rPr>
                <w:b/>
                <w:spacing w:val="-4"/>
                <w:sz w:val="24"/>
                <w:szCs w:val="24"/>
                <w:lang w:eastAsia="en-US"/>
              </w:rPr>
              <w:t>CODICE</w:t>
            </w:r>
            <w:r w:rsidRPr="009D5335">
              <w:rPr>
                <w:b/>
                <w:spacing w:val="23"/>
                <w:sz w:val="24"/>
                <w:szCs w:val="24"/>
                <w:lang w:eastAsia="en-US"/>
              </w:rPr>
              <w:t xml:space="preserve"> </w:t>
            </w:r>
            <w:r w:rsidRPr="009D5335">
              <w:rPr>
                <w:b/>
                <w:spacing w:val="-4"/>
                <w:sz w:val="24"/>
                <w:szCs w:val="24"/>
                <w:lang w:eastAsia="en-US"/>
              </w:rPr>
              <w:t>PROGETTO</w:t>
            </w:r>
            <w:r w:rsidRPr="009D5335">
              <w:rPr>
                <w:spacing w:val="-4"/>
                <w:sz w:val="24"/>
                <w:szCs w:val="24"/>
                <w:lang w:eastAsia="en-US"/>
              </w:rPr>
              <w:t>:</w:t>
            </w:r>
            <w:r w:rsidRPr="009D5335">
              <w:rPr>
                <w:spacing w:val="33"/>
                <w:sz w:val="24"/>
                <w:szCs w:val="24"/>
                <w:lang w:eastAsia="en-US"/>
              </w:rPr>
              <w:t xml:space="preserve"> </w:t>
            </w:r>
            <w:bookmarkStart w:id="0" w:name="_Hlk232582705"/>
            <w:r w:rsidRPr="009D5335">
              <w:rPr>
                <w:spacing w:val="-4"/>
                <w:sz w:val="24"/>
                <w:szCs w:val="24"/>
                <w:lang w:eastAsia="en-US"/>
              </w:rPr>
              <w:t>ESO4.</w:t>
            </w:r>
            <w:proofErr w:type="gramStart"/>
            <w:r w:rsidRPr="009D5335">
              <w:rPr>
                <w:spacing w:val="-4"/>
                <w:sz w:val="24"/>
                <w:szCs w:val="24"/>
                <w:lang w:eastAsia="en-US"/>
              </w:rPr>
              <w:t>6.A</w:t>
            </w:r>
            <w:proofErr w:type="gramEnd"/>
            <w:r w:rsidRPr="009D5335">
              <w:rPr>
                <w:spacing w:val="-4"/>
                <w:sz w:val="24"/>
                <w:szCs w:val="24"/>
                <w:lang w:eastAsia="en-US"/>
              </w:rPr>
              <w:t>4.A-FSEPN-CA-2026-2212</w:t>
            </w:r>
            <w:bookmarkEnd w:id="0"/>
          </w:p>
          <w:p w14:paraId="48A91F46" w14:textId="62ED5EA4" w:rsidR="00EE32DE" w:rsidRPr="00EE32DE" w:rsidRDefault="009D5335" w:rsidP="009D5335">
            <w:pPr>
              <w:ind w:right="287"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D5335">
              <w:rPr>
                <w:b/>
                <w:spacing w:val="-2"/>
                <w:sz w:val="24"/>
                <w:szCs w:val="24"/>
                <w:lang w:val="it-IT" w:eastAsia="en-US"/>
              </w:rPr>
              <w:t>TITOLO</w:t>
            </w:r>
            <w:r w:rsidRPr="009D5335">
              <w:rPr>
                <w:b/>
                <w:spacing w:val="-7"/>
                <w:sz w:val="24"/>
                <w:szCs w:val="24"/>
                <w:lang w:val="it-IT" w:eastAsia="en-US"/>
              </w:rPr>
              <w:t xml:space="preserve"> </w:t>
            </w:r>
            <w:r w:rsidRPr="009D5335">
              <w:rPr>
                <w:b/>
                <w:spacing w:val="-2"/>
                <w:sz w:val="24"/>
                <w:szCs w:val="24"/>
                <w:lang w:val="it-IT" w:eastAsia="en-US"/>
              </w:rPr>
              <w:t>PROGETTO</w:t>
            </w:r>
            <w:r w:rsidRPr="009D5335">
              <w:rPr>
                <w:spacing w:val="-2"/>
                <w:sz w:val="24"/>
                <w:szCs w:val="24"/>
                <w:lang w:val="it-IT" w:eastAsia="en-US"/>
              </w:rPr>
              <w:t>:</w:t>
            </w:r>
            <w:r w:rsidRPr="009D5335">
              <w:rPr>
                <w:spacing w:val="-6"/>
                <w:sz w:val="24"/>
                <w:szCs w:val="24"/>
                <w:lang w:val="it-IT" w:eastAsia="en-US"/>
              </w:rPr>
              <w:t xml:space="preserve"> </w:t>
            </w:r>
            <w:r w:rsidRPr="009D5335">
              <w:rPr>
                <w:spacing w:val="-2"/>
                <w:sz w:val="24"/>
                <w:szCs w:val="24"/>
                <w:lang w:val="it-IT" w:eastAsia="en-US"/>
              </w:rPr>
              <w:t>Connessioni Creative</w:t>
            </w:r>
          </w:p>
          <w:p w14:paraId="684AE9F7" w14:textId="683C0EBD" w:rsidR="003759CE" w:rsidRPr="00345D1F" w:rsidRDefault="003759CE" w:rsidP="00DF169C">
            <w:pPr>
              <w:pStyle w:val="TableParagraph"/>
              <w:spacing w:before="11"/>
              <w:rPr>
                <w:b/>
                <w:bCs/>
                <w:lang w:val="it-IT"/>
              </w:rPr>
            </w:pPr>
          </w:p>
        </w:tc>
      </w:tr>
      <w:tr w:rsidR="003759CE" w14:paraId="3B4C1D0A" w14:textId="77777777" w:rsidTr="002854C7">
        <w:trPr>
          <w:trHeight w:hRule="exact" w:val="1056"/>
        </w:trPr>
        <w:tc>
          <w:tcPr>
            <w:tcW w:w="1659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2854C7">
        <w:trPr>
          <w:trHeight w:val="980"/>
        </w:trPr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39438478" w:rsidR="003759CE" w:rsidRPr="00F23C85" w:rsidRDefault="003759CE" w:rsidP="00482F64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50B476D8" w:rsidR="003759CE" w:rsidRPr="00345D1F" w:rsidRDefault="003759CE" w:rsidP="00482F64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</w:t>
            </w:r>
            <w:r w:rsidR="00482F64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54681D93" w:rsidR="003759CE" w:rsidRPr="00345D1F" w:rsidRDefault="003759CE" w:rsidP="00482F64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</w:t>
            </w:r>
            <w:r w:rsidR="00482F64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6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2854C7">
        <w:trPr>
          <w:trHeight w:hRule="exact" w:val="81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6E3DB0EE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Laurea triennale 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33AC2FF9" w14:textId="77777777" w:rsidTr="002854C7">
        <w:trPr>
          <w:trHeight w:hRule="exact" w:val="92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D8577" w14:textId="1AEE65DB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482F64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3</w:t>
            </w: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per</w:t>
            </w:r>
          </w:p>
          <w:p w14:paraId="34262310" w14:textId="77777777" w:rsidR="003759CE" w:rsidRPr="00F23C85" w:rsidRDefault="003759CE" w:rsidP="00F00BCC">
            <w:pPr>
              <w:pStyle w:val="TableParagraph"/>
              <w:spacing w:before="5" w:line="230" w:lineRule="exact"/>
              <w:ind w:left="78" w:right="267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2854C7">
        <w:trPr>
          <w:trHeight w:hRule="exact" w:val="9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6D9BCE8F" w:rsidR="003759CE" w:rsidRPr="00F23C85" w:rsidRDefault="003759CE" w:rsidP="00482F64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proofErr w:type="gramStart"/>
            <w:r w:rsidR="00482F64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4 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proofErr w:type="gramEnd"/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482F64">
        <w:trPr>
          <w:trHeight w:hRule="exact" w:val="1304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5C0B55A3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482F64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2854C7">
        <w:trPr>
          <w:trHeight w:hRule="exact" w:val="64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3D5C0" w14:textId="0F7C7F3C" w:rsidR="003759CE" w:rsidRPr="002854C7" w:rsidRDefault="003759CE" w:rsidP="00482F64">
            <w:pPr>
              <w:pStyle w:val="Corpo"/>
              <w:spacing w:before="1"/>
              <w:ind w:left="78" w:right="71"/>
              <w:rPr>
                <w:lang w:val="it-IT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482F64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Abilitazioni differenti dall’accesso al </w:t>
            </w:r>
            <w:proofErr w:type="gramStart"/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ruolo</w:t>
            </w: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proofErr w:type="gramEnd"/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 2)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2854C7">
        <w:trPr>
          <w:trHeight w:hRule="exact" w:val="1369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30D0" w14:textId="6A4ABBDB" w:rsidR="003759CE" w:rsidRDefault="003759CE" w:rsidP="002854C7">
            <w:pPr>
              <w:pStyle w:val="TableParagraph"/>
              <w:spacing w:before="1"/>
              <w:ind w:left="78" w:right="71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482F64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sui temi afferenti il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  <w:p w14:paraId="1602845D" w14:textId="77777777" w:rsidR="002854C7" w:rsidRPr="00F23C85" w:rsidRDefault="002854C7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proofErr w:type="gramStart"/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  <w:proofErr w:type="gramEnd"/>
          </w:p>
        </w:tc>
      </w:tr>
      <w:tr w:rsidR="003759CE" w14:paraId="4CA8DADA" w14:textId="77777777" w:rsidTr="002854C7">
        <w:trPr>
          <w:trHeight w:hRule="exact" w:val="10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689763CD" w:rsidR="003759CE" w:rsidRDefault="003759CE" w:rsidP="00482F64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A</w:t>
            </w:r>
            <w:r w:rsidR="00482F64">
              <w:rPr>
                <w:rStyle w:val="Nessuno"/>
                <w:b/>
                <w:bCs/>
                <w:sz w:val="20"/>
                <w:szCs w:val="20"/>
              </w:rPr>
              <w:t>8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2854C7">
        <w:trPr>
          <w:trHeight w:hRule="exact" w:val="44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lastRenderedPageBreak/>
              <w:t>TOTALE 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7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2854C7">
        <w:trPr>
          <w:trHeight w:hRule="exact" w:val="613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0C30726F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</w:t>
            </w:r>
            <w:r w:rsidR="002854C7">
              <w:rPr>
                <w:rStyle w:val="Nessuno"/>
                <w:sz w:val="20"/>
                <w:szCs w:val="20"/>
              </w:rPr>
              <w:t xml:space="preserve">pregresse </w:t>
            </w:r>
            <w:r>
              <w:rPr>
                <w:rStyle w:val="Nessuno"/>
                <w:sz w:val="20"/>
                <w:szCs w:val="20"/>
              </w:rPr>
              <w:t xml:space="preserve">di </w:t>
            </w:r>
            <w:r w:rsidR="00482F64">
              <w:rPr>
                <w:rStyle w:val="Nessuno"/>
                <w:sz w:val="20"/>
                <w:szCs w:val="20"/>
              </w:rPr>
              <w:t>SUPPORTO AL COORDINAMENTO</w:t>
            </w:r>
            <w:r>
              <w:rPr>
                <w:rStyle w:val="Nessuno"/>
                <w:sz w:val="20"/>
                <w:szCs w:val="20"/>
              </w:rPr>
              <w:t xml:space="preserve">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36F7C6DD" w:rsidR="003759CE" w:rsidRPr="00345D1F" w:rsidRDefault="00482F64" w:rsidP="00F00BC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6B776548" w:rsidR="003759CE" w:rsidRDefault="003759CE" w:rsidP="00482F64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proofErr w:type="gramStart"/>
            <w:r w:rsidR="00482F64"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>15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  <w:proofErr w:type="gramEnd"/>
          </w:p>
        </w:tc>
      </w:tr>
      <w:tr w:rsidR="003759CE" w14:paraId="06C80B45" w14:textId="77777777" w:rsidTr="002854C7">
        <w:trPr>
          <w:trHeight w:hRule="exact" w:val="119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37C67EB4" w:rsidR="003759CE" w:rsidRPr="00345D1F" w:rsidRDefault="003759CE" w:rsidP="00482F64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proofErr w:type="gramStart"/>
            <w:r>
              <w:rPr>
                <w:rStyle w:val="Nessuno"/>
                <w:sz w:val="20"/>
                <w:szCs w:val="20"/>
              </w:rPr>
              <w:t>Esperienze  pregresse</w:t>
            </w:r>
            <w:proofErr w:type="gramEnd"/>
            <w:r>
              <w:rPr>
                <w:rStyle w:val="Nessuno"/>
                <w:sz w:val="20"/>
                <w:szCs w:val="20"/>
              </w:rPr>
              <w:t xml:space="preserve"> di </w:t>
            </w:r>
            <w:r w:rsidR="00482F64">
              <w:rPr>
                <w:rStyle w:val="Nessuno"/>
                <w:sz w:val="20"/>
                <w:szCs w:val="20"/>
              </w:rPr>
              <w:t>REFERENTE ALLA VALUTAZIONE</w:t>
            </w:r>
            <w:r>
              <w:rPr>
                <w:rStyle w:val="Nessuno"/>
                <w:sz w:val="20"/>
                <w:szCs w:val="20"/>
              </w:rPr>
              <w:t xml:space="preserve">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0875E44B" w:rsidR="003759CE" w:rsidRPr="00345D1F" w:rsidRDefault="00482F64" w:rsidP="00F00BC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5A0D8122" w:rsidR="003759CE" w:rsidRDefault="003759CE" w:rsidP="00482F64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proofErr w:type="gramStart"/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>1</w:t>
            </w:r>
            <w:r w:rsidR="00482F64"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  <w:proofErr w:type="gramEnd"/>
          </w:p>
        </w:tc>
      </w:tr>
      <w:tr w:rsidR="003759CE" w:rsidRPr="00345D1F" w14:paraId="1D9CF906" w14:textId="77777777" w:rsidTr="002854C7">
        <w:trPr>
          <w:trHeight w:hRule="exact" w:val="1234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</w:t>
            </w:r>
            <w:proofErr w:type="gramStart"/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minimo 15 ore, max. 3 incarichi;)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proofErr w:type="gramStart"/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  <w:proofErr w:type="gramEnd"/>
          </w:p>
        </w:tc>
      </w:tr>
      <w:tr w:rsidR="003759CE" w:rsidRPr="00345D1F" w14:paraId="43827A5B" w14:textId="77777777" w:rsidTr="002854C7">
        <w:trPr>
          <w:trHeight w:hRule="exact" w:val="77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482F64">
        <w:trPr>
          <w:trHeight w:hRule="exact" w:val="164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progetti</w:t>
            </w:r>
            <w:proofErr w:type="gramEnd"/>
            <w:r>
              <w:rPr>
                <w:rStyle w:val="Nessuno"/>
                <w:sz w:val="20"/>
                <w:szCs w:val="20"/>
              </w:rPr>
              <w:t xml:space="preserve">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0F7358F2" w:rsidR="003759CE" w:rsidRDefault="003759CE" w:rsidP="00482F64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="00482F64"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>10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2854C7">
        <w:trPr>
          <w:trHeight w:hRule="exact" w:val="501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2854C7">
        <w:trPr>
          <w:trHeight w:hRule="exact" w:val="602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21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CE"/>
    <w:rsid w:val="0028182D"/>
    <w:rsid w:val="002854C7"/>
    <w:rsid w:val="003759CE"/>
    <w:rsid w:val="003D74BA"/>
    <w:rsid w:val="00411606"/>
    <w:rsid w:val="00482F64"/>
    <w:rsid w:val="005C2634"/>
    <w:rsid w:val="008F11DD"/>
    <w:rsid w:val="009D5335"/>
    <w:rsid w:val="00C132B1"/>
    <w:rsid w:val="00DF169C"/>
    <w:rsid w:val="00EB65E4"/>
    <w:rsid w:val="00E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SIMONA ANNUNZIATA</cp:lastModifiedBy>
  <cp:revision>2</cp:revision>
  <dcterms:created xsi:type="dcterms:W3CDTF">2026-10-22T10:08:00Z</dcterms:created>
  <dcterms:modified xsi:type="dcterms:W3CDTF">2026-10-22T10:08:00Z</dcterms:modified>
</cp:coreProperties>
</file>